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1AEE2" w14:textId="77777777" w:rsidR="00BA4D54" w:rsidRDefault="00BA4D54">
      <w:pPr>
        <w:rPr>
          <w:rFonts w:hint="eastAsia"/>
        </w:rPr>
      </w:pPr>
    </w:p>
    <w:p w14:paraId="3338521D" w14:textId="77777777" w:rsidR="00BA4D54" w:rsidRDefault="00BA4D54">
      <w:pPr>
        <w:rPr>
          <w:rFonts w:hint="eastAsia"/>
        </w:rPr>
      </w:pPr>
      <w:r>
        <w:rPr>
          <w:rFonts w:hint="eastAsia"/>
        </w:rPr>
        <w:tab/>
        <w:t>宛怎么读 拼音</w:t>
      </w:r>
    </w:p>
    <w:p w14:paraId="75D0F455" w14:textId="77777777" w:rsidR="00BA4D54" w:rsidRDefault="00BA4D54">
      <w:pPr>
        <w:rPr>
          <w:rFonts w:hint="eastAsia"/>
        </w:rPr>
      </w:pPr>
    </w:p>
    <w:p w14:paraId="135B3A74" w14:textId="77777777" w:rsidR="00BA4D54" w:rsidRDefault="00BA4D54">
      <w:pPr>
        <w:rPr>
          <w:rFonts w:hint="eastAsia"/>
        </w:rPr>
      </w:pPr>
    </w:p>
    <w:p w14:paraId="428AFD11" w14:textId="77777777" w:rsidR="00BA4D54" w:rsidRDefault="00BA4D54">
      <w:pPr>
        <w:rPr>
          <w:rFonts w:hint="eastAsia"/>
        </w:rPr>
      </w:pPr>
      <w:r>
        <w:rPr>
          <w:rFonts w:hint="eastAsia"/>
        </w:rPr>
        <w:tab/>
        <w:t>在汉语中，“宛”字具有独特的魅力，它不仅承载着深厚的文化内涵，还因其多样的读音而显得尤为特别。对于初学者来说，了解“宛”的正确读音是掌握汉字使用的第一步。“宛”究竟应该怎样读呢？它的拼音又是什么呢？</w:t>
      </w:r>
    </w:p>
    <w:p w14:paraId="556E783F" w14:textId="77777777" w:rsidR="00BA4D54" w:rsidRDefault="00BA4D54">
      <w:pPr>
        <w:rPr>
          <w:rFonts w:hint="eastAsia"/>
        </w:rPr>
      </w:pPr>
    </w:p>
    <w:p w14:paraId="6F859DB8" w14:textId="77777777" w:rsidR="00BA4D54" w:rsidRDefault="00BA4D54">
      <w:pPr>
        <w:rPr>
          <w:rFonts w:hint="eastAsia"/>
        </w:rPr>
      </w:pPr>
    </w:p>
    <w:p w14:paraId="51B240AE" w14:textId="77777777" w:rsidR="00BA4D54" w:rsidRDefault="00BA4D54">
      <w:pPr>
        <w:rPr>
          <w:rFonts w:hint="eastAsia"/>
        </w:rPr>
      </w:pPr>
    </w:p>
    <w:p w14:paraId="407ABC07" w14:textId="77777777" w:rsidR="00BA4D54" w:rsidRDefault="00BA4D54">
      <w:pPr>
        <w:rPr>
          <w:rFonts w:hint="eastAsia"/>
        </w:rPr>
      </w:pPr>
      <w:r>
        <w:rPr>
          <w:rFonts w:hint="eastAsia"/>
        </w:rPr>
        <w:tab/>
        <w:t>“宛”的基本读音</w:t>
      </w:r>
    </w:p>
    <w:p w14:paraId="0208192C" w14:textId="77777777" w:rsidR="00BA4D54" w:rsidRDefault="00BA4D54">
      <w:pPr>
        <w:rPr>
          <w:rFonts w:hint="eastAsia"/>
        </w:rPr>
      </w:pPr>
    </w:p>
    <w:p w14:paraId="07C8A3E8" w14:textId="77777777" w:rsidR="00BA4D54" w:rsidRDefault="00BA4D54">
      <w:pPr>
        <w:rPr>
          <w:rFonts w:hint="eastAsia"/>
        </w:rPr>
      </w:pPr>
    </w:p>
    <w:p w14:paraId="632144F2" w14:textId="77777777" w:rsidR="00BA4D54" w:rsidRDefault="00BA4D54">
      <w:pPr>
        <w:rPr>
          <w:rFonts w:hint="eastAsia"/>
        </w:rPr>
      </w:pPr>
      <w:r>
        <w:rPr>
          <w:rFonts w:hint="eastAsia"/>
        </w:rPr>
        <w:tab/>
        <w:t>“宛”字的基本读音为 wǎn。这个读音是最常见也是最广泛使用的，尤其是在日常交流和文学作品中。“宛”作为形容词时，常常用来描述事物如同某种状态或形象，例如：“宛如仙境”，这里的“宛”即取其基本读音wǎn，意指像、仿佛的意思。</w:t>
      </w:r>
    </w:p>
    <w:p w14:paraId="67AA1EE3" w14:textId="77777777" w:rsidR="00BA4D54" w:rsidRDefault="00BA4D54">
      <w:pPr>
        <w:rPr>
          <w:rFonts w:hint="eastAsia"/>
        </w:rPr>
      </w:pPr>
    </w:p>
    <w:p w14:paraId="4F65EF06" w14:textId="77777777" w:rsidR="00BA4D54" w:rsidRDefault="00BA4D54">
      <w:pPr>
        <w:rPr>
          <w:rFonts w:hint="eastAsia"/>
        </w:rPr>
      </w:pPr>
    </w:p>
    <w:p w14:paraId="641BEC12" w14:textId="77777777" w:rsidR="00BA4D54" w:rsidRDefault="00BA4D54">
      <w:pPr>
        <w:rPr>
          <w:rFonts w:hint="eastAsia"/>
        </w:rPr>
      </w:pPr>
    </w:p>
    <w:p w14:paraId="05231C35" w14:textId="77777777" w:rsidR="00BA4D54" w:rsidRDefault="00BA4D54">
      <w:pPr>
        <w:rPr>
          <w:rFonts w:hint="eastAsia"/>
        </w:rPr>
      </w:pPr>
      <w:r>
        <w:rPr>
          <w:rFonts w:hint="eastAsia"/>
        </w:rPr>
        <w:tab/>
        <w:t>“宛”字的其他读音</w:t>
      </w:r>
    </w:p>
    <w:p w14:paraId="5AAD828F" w14:textId="77777777" w:rsidR="00BA4D54" w:rsidRDefault="00BA4D54">
      <w:pPr>
        <w:rPr>
          <w:rFonts w:hint="eastAsia"/>
        </w:rPr>
      </w:pPr>
    </w:p>
    <w:p w14:paraId="5AF59F29" w14:textId="77777777" w:rsidR="00BA4D54" w:rsidRDefault="00BA4D54">
      <w:pPr>
        <w:rPr>
          <w:rFonts w:hint="eastAsia"/>
        </w:rPr>
      </w:pPr>
    </w:p>
    <w:p w14:paraId="254DB77B" w14:textId="77777777" w:rsidR="00BA4D54" w:rsidRDefault="00BA4D54">
      <w:pPr>
        <w:rPr>
          <w:rFonts w:hint="eastAsia"/>
        </w:rPr>
      </w:pPr>
      <w:r>
        <w:rPr>
          <w:rFonts w:hint="eastAsia"/>
        </w:rPr>
        <w:tab/>
        <w:t>除了基本读音wǎn之外，“宛”字还有另一个读音yuān，不过这个读音相对较少见，主要用于特定的地名或古代文献中。如“宛城”，古地名，位于今河南省南阳市，是中国历史上著名的古城之一。在这个语境下，“宛”读作yuān。</w:t>
      </w:r>
    </w:p>
    <w:p w14:paraId="480F59BF" w14:textId="77777777" w:rsidR="00BA4D54" w:rsidRDefault="00BA4D54">
      <w:pPr>
        <w:rPr>
          <w:rFonts w:hint="eastAsia"/>
        </w:rPr>
      </w:pPr>
    </w:p>
    <w:p w14:paraId="71C16E86" w14:textId="77777777" w:rsidR="00BA4D54" w:rsidRDefault="00BA4D54">
      <w:pPr>
        <w:rPr>
          <w:rFonts w:hint="eastAsia"/>
        </w:rPr>
      </w:pPr>
    </w:p>
    <w:p w14:paraId="0D6352C1" w14:textId="77777777" w:rsidR="00BA4D54" w:rsidRDefault="00BA4D54">
      <w:pPr>
        <w:rPr>
          <w:rFonts w:hint="eastAsia"/>
        </w:rPr>
      </w:pPr>
    </w:p>
    <w:p w14:paraId="2D921E4F" w14:textId="77777777" w:rsidR="00BA4D54" w:rsidRDefault="00BA4D54">
      <w:pPr>
        <w:rPr>
          <w:rFonts w:hint="eastAsia"/>
        </w:rPr>
      </w:pPr>
      <w:r>
        <w:rPr>
          <w:rFonts w:hint="eastAsia"/>
        </w:rPr>
        <w:tab/>
        <w:t>如何准确发音</w:t>
      </w:r>
    </w:p>
    <w:p w14:paraId="27555B17" w14:textId="77777777" w:rsidR="00BA4D54" w:rsidRDefault="00BA4D54">
      <w:pPr>
        <w:rPr>
          <w:rFonts w:hint="eastAsia"/>
        </w:rPr>
      </w:pPr>
    </w:p>
    <w:p w14:paraId="24F1908E" w14:textId="77777777" w:rsidR="00BA4D54" w:rsidRDefault="00BA4D54">
      <w:pPr>
        <w:rPr>
          <w:rFonts w:hint="eastAsia"/>
        </w:rPr>
      </w:pPr>
    </w:p>
    <w:p w14:paraId="4EB127CC" w14:textId="77777777" w:rsidR="00BA4D54" w:rsidRDefault="00BA4D54">
      <w:pPr>
        <w:rPr>
          <w:rFonts w:hint="eastAsia"/>
        </w:rPr>
      </w:pPr>
      <w:r>
        <w:rPr>
          <w:rFonts w:hint="eastAsia"/>
        </w:rPr>
        <w:tab/>
        <w:t>要准确发出“宛”的拼音wǎn，首先需要掌握好w的发音，这要求双唇轻轻相触，然后迅速分开，同时发出轻微的气流声；接下来是a的发音，类似于英文中的“ah”，口腔要充分打开；最后是n的鼻音收尾。整个过程要流畅自然，避免过度强调任何一个部分。</w:t>
      </w:r>
    </w:p>
    <w:p w14:paraId="18EF4C1D" w14:textId="77777777" w:rsidR="00BA4D54" w:rsidRDefault="00BA4D54">
      <w:pPr>
        <w:rPr>
          <w:rFonts w:hint="eastAsia"/>
        </w:rPr>
      </w:pPr>
    </w:p>
    <w:p w14:paraId="6DDF6BE9" w14:textId="77777777" w:rsidR="00BA4D54" w:rsidRDefault="00BA4D54">
      <w:pPr>
        <w:rPr>
          <w:rFonts w:hint="eastAsia"/>
        </w:rPr>
      </w:pPr>
    </w:p>
    <w:p w14:paraId="22066F3D" w14:textId="77777777" w:rsidR="00BA4D54" w:rsidRDefault="00BA4D54">
      <w:pPr>
        <w:rPr>
          <w:rFonts w:hint="eastAsia"/>
        </w:rPr>
      </w:pPr>
    </w:p>
    <w:p w14:paraId="51C6D80C" w14:textId="77777777" w:rsidR="00BA4D54" w:rsidRDefault="00BA4D54">
      <w:pPr>
        <w:rPr>
          <w:rFonts w:hint="eastAsia"/>
        </w:rPr>
      </w:pPr>
      <w:r>
        <w:rPr>
          <w:rFonts w:hint="eastAsia"/>
        </w:rPr>
        <w:tab/>
        <w:t>“宛”字在句子中的应用</w:t>
      </w:r>
    </w:p>
    <w:p w14:paraId="48C483A1" w14:textId="77777777" w:rsidR="00BA4D54" w:rsidRDefault="00BA4D54">
      <w:pPr>
        <w:rPr>
          <w:rFonts w:hint="eastAsia"/>
        </w:rPr>
      </w:pPr>
    </w:p>
    <w:p w14:paraId="6639311F" w14:textId="77777777" w:rsidR="00BA4D54" w:rsidRDefault="00BA4D54">
      <w:pPr>
        <w:rPr>
          <w:rFonts w:hint="eastAsia"/>
        </w:rPr>
      </w:pPr>
    </w:p>
    <w:p w14:paraId="15740672" w14:textId="77777777" w:rsidR="00BA4D54" w:rsidRDefault="00BA4D54">
      <w:pPr>
        <w:rPr>
          <w:rFonts w:hint="eastAsia"/>
        </w:rPr>
      </w:pPr>
      <w:r>
        <w:rPr>
          <w:rFonts w:hint="eastAsia"/>
        </w:rPr>
        <w:tab/>
        <w:t>了解了“宛”的读音之后，将其运用到实际句子中可以更好地巩固记忆。例如：“她笑得宛若春风拂面。”这句话中，“宛”字取其基本读音wǎn，用来形容笑容美好，如同温暖的春风吹过脸庞一样舒适宜人。通过这样的例子，可以加深对“宛”字读音及其含义的理解。</w:t>
      </w:r>
    </w:p>
    <w:p w14:paraId="5DDDBBFA" w14:textId="77777777" w:rsidR="00BA4D54" w:rsidRDefault="00BA4D54">
      <w:pPr>
        <w:rPr>
          <w:rFonts w:hint="eastAsia"/>
        </w:rPr>
      </w:pPr>
    </w:p>
    <w:p w14:paraId="631D1DE8" w14:textId="77777777" w:rsidR="00BA4D54" w:rsidRDefault="00BA4D54">
      <w:pPr>
        <w:rPr>
          <w:rFonts w:hint="eastAsia"/>
        </w:rPr>
      </w:pPr>
    </w:p>
    <w:p w14:paraId="7FE8A400" w14:textId="77777777" w:rsidR="00BA4D54" w:rsidRDefault="00BA4D54">
      <w:pPr>
        <w:rPr>
          <w:rFonts w:hint="eastAsia"/>
        </w:rPr>
      </w:pPr>
    </w:p>
    <w:p w14:paraId="65E0F3C7" w14:textId="77777777" w:rsidR="00BA4D54" w:rsidRDefault="00BA4D5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D84CC80" w14:textId="77777777" w:rsidR="00BA4D54" w:rsidRDefault="00BA4D54">
      <w:pPr>
        <w:rPr>
          <w:rFonts w:hint="eastAsia"/>
        </w:rPr>
      </w:pPr>
    </w:p>
    <w:p w14:paraId="2E5D995E" w14:textId="77777777" w:rsidR="00BA4D54" w:rsidRDefault="00BA4D54">
      <w:pPr>
        <w:rPr>
          <w:rFonts w:hint="eastAsia"/>
        </w:rPr>
      </w:pPr>
    </w:p>
    <w:p w14:paraId="134EDA39" w14:textId="77777777" w:rsidR="00BA4D54" w:rsidRDefault="00BA4D54">
      <w:pPr>
        <w:rPr>
          <w:rFonts w:hint="eastAsia"/>
        </w:rPr>
      </w:pPr>
      <w:r>
        <w:rPr>
          <w:rFonts w:hint="eastAsia"/>
        </w:rPr>
        <w:tab/>
        <w:t>“宛”字虽然只有一个，但其背后蕴含的文化意义和语言魅力却是丰富多彩的。无论是基本读音wǎn还是较为少见的yuān，都值得我们去探索和学习。掌握了“宛”的正确读音，不仅能帮助我们在语言表达上更加准确得体，也能让我们更深入地领略到汉字之美。</w:t>
      </w:r>
    </w:p>
    <w:p w14:paraId="22640403" w14:textId="77777777" w:rsidR="00BA4D54" w:rsidRDefault="00BA4D54">
      <w:pPr>
        <w:rPr>
          <w:rFonts w:hint="eastAsia"/>
        </w:rPr>
      </w:pPr>
    </w:p>
    <w:p w14:paraId="36E5D464" w14:textId="77777777" w:rsidR="00BA4D54" w:rsidRDefault="00BA4D54">
      <w:pPr>
        <w:rPr>
          <w:rFonts w:hint="eastAsia"/>
        </w:rPr>
      </w:pPr>
    </w:p>
    <w:p w14:paraId="084D87EB" w14:textId="77777777" w:rsidR="00BA4D54" w:rsidRDefault="00BA4D5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DD78FFE" w14:textId="2A11CF61" w:rsidR="009F0A55" w:rsidRDefault="009F0A55"/>
    <w:sectPr w:rsidR="009F0A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A55"/>
    <w:rsid w:val="008F70FE"/>
    <w:rsid w:val="009F0A55"/>
    <w:rsid w:val="00BA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3906DA-4873-48CF-A4FD-5C1522AE6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0A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0A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0A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0A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0A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0A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0A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0A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0A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0A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0A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0A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0A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0A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0A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0A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0A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0A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0A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0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0A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0A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0A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0A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0A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0A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0A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0A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0A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2025-01-20T02:48:00Z</dcterms:created>
  <dcterms:modified xsi:type="dcterms:W3CDTF">2025-01-20T02:48:00Z</dcterms:modified>
</cp:coreProperties>
</file>